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91664" w14:textId="77777777" w:rsidR="002B7523" w:rsidRPr="00C3585D" w:rsidRDefault="002B7523" w:rsidP="002B7523">
      <w:pPr>
        <w:rPr>
          <w:rFonts w:ascii="Times New Roman" w:eastAsia="仿宋" w:hAnsi="Times New Roman" w:cs="Times New Roman"/>
          <w:spacing w:val="-4"/>
          <w:sz w:val="32"/>
          <w:szCs w:val="32"/>
        </w:rPr>
      </w:pPr>
      <w:r w:rsidRPr="00C3585D">
        <w:rPr>
          <w:rFonts w:ascii="Times New Roman" w:eastAsia="仿宋" w:hAnsi="Times New Roman" w:cs="Times New Roman"/>
          <w:spacing w:val="-4"/>
          <w:sz w:val="32"/>
          <w:szCs w:val="32"/>
        </w:rPr>
        <w:t>附件</w:t>
      </w:r>
      <w:r w:rsidRPr="00C3585D">
        <w:rPr>
          <w:rFonts w:ascii="Times New Roman" w:eastAsia="仿宋" w:hAnsi="Times New Roman" w:cs="Times New Roman"/>
          <w:spacing w:val="-4"/>
          <w:sz w:val="32"/>
          <w:szCs w:val="32"/>
        </w:rPr>
        <w:t>3</w:t>
      </w:r>
      <w:r w:rsidRPr="00C3585D">
        <w:rPr>
          <w:rFonts w:ascii="Times New Roman" w:eastAsia="仿宋" w:hAnsi="Times New Roman" w:cs="Times New Roman"/>
          <w:spacing w:val="-4"/>
          <w:sz w:val="32"/>
          <w:szCs w:val="32"/>
        </w:rPr>
        <w:t>：</w:t>
      </w:r>
    </w:p>
    <w:p w14:paraId="4A2CF7C2" w14:textId="77777777" w:rsidR="002B7523" w:rsidRPr="00753240" w:rsidRDefault="002B7523" w:rsidP="002B7523">
      <w:pPr>
        <w:spacing w:line="56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753240">
        <w:rPr>
          <w:rFonts w:ascii="Times New Roman" w:eastAsia="华文中宋" w:hAnsi="Times New Roman" w:cs="Times New Roman"/>
          <w:b/>
          <w:sz w:val="36"/>
          <w:szCs w:val="36"/>
        </w:rPr>
        <w:t>中国再生资源产业技术创新战略联盟</w:t>
      </w:r>
    </w:p>
    <w:p w14:paraId="3A29AA04" w14:textId="77777777" w:rsidR="002B7523" w:rsidRPr="00753240" w:rsidRDefault="002B7523" w:rsidP="002B7523">
      <w:pPr>
        <w:spacing w:line="56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753240">
        <w:rPr>
          <w:rFonts w:ascii="Times New Roman" w:eastAsia="华文中宋" w:hAnsi="Times New Roman" w:cs="Times New Roman"/>
          <w:b/>
          <w:sz w:val="36"/>
          <w:szCs w:val="36"/>
        </w:rPr>
        <w:t>专家委员会信息变更表</w:t>
      </w:r>
    </w:p>
    <w:p w14:paraId="6B6C1B71" w14:textId="77777777" w:rsidR="002B7523" w:rsidRPr="00C3585D" w:rsidRDefault="002B7523" w:rsidP="002B7523">
      <w:pPr>
        <w:spacing w:line="560" w:lineRule="exact"/>
        <w:jc w:val="center"/>
        <w:rPr>
          <w:rFonts w:ascii="Times New Roman" w:eastAsia="华文中宋" w:hAnsi="Times New Roman" w:cs="Times New Roman"/>
          <w:b/>
          <w:sz w:val="32"/>
          <w:szCs w:val="3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984"/>
        <w:gridCol w:w="2268"/>
        <w:gridCol w:w="1985"/>
      </w:tblGrid>
      <w:tr w:rsidR="002B7523" w:rsidRPr="00C3585D" w14:paraId="77E8A7FA" w14:textId="77777777" w:rsidTr="00AF3E1F">
        <w:trPr>
          <w:trHeight w:val="660"/>
        </w:trPr>
        <w:tc>
          <w:tcPr>
            <w:tcW w:w="2660" w:type="dxa"/>
            <w:vAlign w:val="center"/>
          </w:tcPr>
          <w:p w14:paraId="2D659C89" w14:textId="77777777" w:rsidR="002B7523" w:rsidRPr="00C3585D" w:rsidRDefault="002B7523" w:rsidP="00AF3E1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姓</w:t>
            </w: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6237" w:type="dxa"/>
            <w:gridSpan w:val="3"/>
          </w:tcPr>
          <w:p w14:paraId="2E330F8F" w14:textId="77777777" w:rsidR="002B7523" w:rsidRPr="00C3585D" w:rsidRDefault="002B7523" w:rsidP="00AF3E1F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B7523" w:rsidRPr="00C3585D" w14:paraId="7D2284FE" w14:textId="77777777" w:rsidTr="00AF3E1F">
        <w:trPr>
          <w:trHeight w:val="698"/>
        </w:trPr>
        <w:tc>
          <w:tcPr>
            <w:tcW w:w="8897" w:type="dxa"/>
            <w:gridSpan w:val="4"/>
            <w:vAlign w:val="center"/>
          </w:tcPr>
          <w:p w14:paraId="33812984" w14:textId="77777777" w:rsidR="002B7523" w:rsidRPr="00C3585D" w:rsidRDefault="002B7523" w:rsidP="00AF3E1F">
            <w:pPr>
              <w:spacing w:line="520" w:lineRule="exact"/>
              <w:jc w:val="left"/>
              <w:rPr>
                <w:rFonts w:ascii="Times New Roman" w:eastAsia="华文中宋" w:hAnsi="Times New Roman" w:cs="Times New Roman"/>
                <w:b/>
                <w:sz w:val="28"/>
                <w:szCs w:val="28"/>
              </w:rPr>
            </w:pPr>
            <w:r w:rsidRPr="00C3585D">
              <w:rPr>
                <w:rFonts w:ascii="Times New Roman" w:eastAsia="仿宋_GB2312" w:hAnsi="Times New Roman" w:cs="Times New Roman"/>
                <w:b/>
                <w:color w:val="FF0000"/>
                <w:sz w:val="28"/>
                <w:szCs w:val="28"/>
              </w:rPr>
              <w:t>请填写变更后信息，仅填写变更栏目即可：</w:t>
            </w:r>
          </w:p>
        </w:tc>
      </w:tr>
      <w:tr w:rsidR="002B7523" w:rsidRPr="00C3585D" w14:paraId="0F57B071" w14:textId="77777777" w:rsidTr="00AF3E1F">
        <w:trPr>
          <w:trHeight w:val="708"/>
        </w:trPr>
        <w:tc>
          <w:tcPr>
            <w:tcW w:w="2660" w:type="dxa"/>
            <w:vAlign w:val="center"/>
          </w:tcPr>
          <w:p w14:paraId="3054EE86" w14:textId="77777777" w:rsidR="002B7523" w:rsidRPr="00C3585D" w:rsidRDefault="002B7523" w:rsidP="00AF3E1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6237" w:type="dxa"/>
            <w:gridSpan w:val="3"/>
          </w:tcPr>
          <w:p w14:paraId="454F5409" w14:textId="77777777" w:rsidR="002B7523" w:rsidRPr="00C3585D" w:rsidRDefault="002B7523" w:rsidP="00AF3E1F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B7523" w:rsidRPr="00C3585D" w14:paraId="6186A71F" w14:textId="77777777" w:rsidTr="00AF3E1F">
        <w:trPr>
          <w:trHeight w:val="705"/>
        </w:trPr>
        <w:tc>
          <w:tcPr>
            <w:tcW w:w="2660" w:type="dxa"/>
            <w:vAlign w:val="center"/>
          </w:tcPr>
          <w:p w14:paraId="3218AA5B" w14:textId="77777777" w:rsidR="002B7523" w:rsidRPr="00C3585D" w:rsidRDefault="002B7523" w:rsidP="00AF3E1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职</w:t>
            </w: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984" w:type="dxa"/>
          </w:tcPr>
          <w:p w14:paraId="774C2D96" w14:textId="77777777" w:rsidR="002B7523" w:rsidRPr="00C3585D" w:rsidRDefault="002B7523" w:rsidP="00AF3E1F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07DCD1A" w14:textId="77777777" w:rsidR="002B7523" w:rsidRPr="00C3585D" w:rsidRDefault="002B7523" w:rsidP="00AF3E1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技术职称</w:t>
            </w:r>
          </w:p>
        </w:tc>
        <w:tc>
          <w:tcPr>
            <w:tcW w:w="1985" w:type="dxa"/>
            <w:vAlign w:val="center"/>
          </w:tcPr>
          <w:p w14:paraId="353230CB" w14:textId="77777777" w:rsidR="002B7523" w:rsidRPr="00C3585D" w:rsidRDefault="002B7523" w:rsidP="00AF3E1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B7523" w:rsidRPr="00C3585D" w14:paraId="0147C7EF" w14:textId="77777777" w:rsidTr="00AF3E1F">
        <w:trPr>
          <w:trHeight w:val="686"/>
        </w:trPr>
        <w:tc>
          <w:tcPr>
            <w:tcW w:w="2660" w:type="dxa"/>
            <w:vAlign w:val="center"/>
          </w:tcPr>
          <w:p w14:paraId="05C64621" w14:textId="77777777" w:rsidR="002B7523" w:rsidRPr="00C3585D" w:rsidRDefault="002B7523" w:rsidP="00AF3E1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工作电话（座机）</w:t>
            </w:r>
          </w:p>
        </w:tc>
        <w:tc>
          <w:tcPr>
            <w:tcW w:w="1984" w:type="dxa"/>
          </w:tcPr>
          <w:p w14:paraId="227D08C0" w14:textId="77777777" w:rsidR="002B7523" w:rsidRPr="00C3585D" w:rsidRDefault="002B7523" w:rsidP="00AF3E1F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1C58066" w14:textId="77777777" w:rsidR="002B7523" w:rsidRPr="00C3585D" w:rsidRDefault="002B7523" w:rsidP="00AF3E1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移动电话</w:t>
            </w:r>
          </w:p>
        </w:tc>
        <w:tc>
          <w:tcPr>
            <w:tcW w:w="1985" w:type="dxa"/>
          </w:tcPr>
          <w:p w14:paraId="00DB89F2" w14:textId="77777777" w:rsidR="002B7523" w:rsidRPr="00C3585D" w:rsidRDefault="002B7523" w:rsidP="00AF3E1F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B7523" w:rsidRPr="00C3585D" w14:paraId="5BCF6DF6" w14:textId="77777777" w:rsidTr="00AF3E1F">
        <w:trPr>
          <w:trHeight w:val="852"/>
        </w:trPr>
        <w:tc>
          <w:tcPr>
            <w:tcW w:w="2660" w:type="dxa"/>
            <w:vAlign w:val="center"/>
          </w:tcPr>
          <w:p w14:paraId="39CDC616" w14:textId="77777777" w:rsidR="002B7523" w:rsidRPr="00C3585D" w:rsidRDefault="002B7523" w:rsidP="00AF3E1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邮</w:t>
            </w:r>
            <w:proofErr w:type="gramEnd"/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箱</w:t>
            </w:r>
          </w:p>
        </w:tc>
        <w:tc>
          <w:tcPr>
            <w:tcW w:w="6237" w:type="dxa"/>
            <w:gridSpan w:val="3"/>
          </w:tcPr>
          <w:p w14:paraId="26350A0D" w14:textId="77777777" w:rsidR="002B7523" w:rsidRPr="00C3585D" w:rsidRDefault="002B7523" w:rsidP="00AF3E1F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B7523" w:rsidRPr="00C3585D" w14:paraId="75E862CA" w14:textId="77777777" w:rsidTr="00AF3E1F">
        <w:trPr>
          <w:trHeight w:val="852"/>
        </w:trPr>
        <w:tc>
          <w:tcPr>
            <w:tcW w:w="2660" w:type="dxa"/>
            <w:vAlign w:val="center"/>
          </w:tcPr>
          <w:p w14:paraId="3FBA5D05" w14:textId="77777777" w:rsidR="002B7523" w:rsidRPr="00C3585D" w:rsidRDefault="002B7523" w:rsidP="00AF3E1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其他需变更信息</w:t>
            </w:r>
          </w:p>
        </w:tc>
        <w:tc>
          <w:tcPr>
            <w:tcW w:w="6237" w:type="dxa"/>
            <w:gridSpan w:val="3"/>
          </w:tcPr>
          <w:p w14:paraId="6B8F5CCF" w14:textId="77777777" w:rsidR="002B7523" w:rsidRPr="00C3585D" w:rsidRDefault="002B7523" w:rsidP="00AF3E1F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B7523" w:rsidRPr="00C3585D" w14:paraId="0516B306" w14:textId="77777777" w:rsidTr="00AF3E1F">
        <w:trPr>
          <w:trHeight w:val="1954"/>
        </w:trPr>
        <w:tc>
          <w:tcPr>
            <w:tcW w:w="2660" w:type="dxa"/>
            <w:vAlign w:val="center"/>
          </w:tcPr>
          <w:p w14:paraId="6F22C74E" w14:textId="77777777" w:rsidR="002B7523" w:rsidRPr="00C3585D" w:rsidRDefault="002B7523" w:rsidP="00AF3E1F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对联盟</w:t>
            </w: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十三五</w:t>
            </w: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Pr="00C3585D">
              <w:rPr>
                <w:rFonts w:ascii="Times New Roman" w:eastAsia="仿宋_GB2312" w:hAnsi="Times New Roman" w:cs="Times New Roman"/>
                <w:sz w:val="28"/>
                <w:szCs w:val="28"/>
              </w:rPr>
              <w:t>科技创新工作有何建议</w:t>
            </w:r>
          </w:p>
        </w:tc>
        <w:tc>
          <w:tcPr>
            <w:tcW w:w="6237" w:type="dxa"/>
            <w:gridSpan w:val="3"/>
          </w:tcPr>
          <w:p w14:paraId="2444F924" w14:textId="77777777" w:rsidR="002B7523" w:rsidRPr="00C3585D" w:rsidRDefault="002B7523" w:rsidP="00AF3E1F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14:paraId="024A5783" w14:textId="534B94C2" w:rsidR="00073580" w:rsidRPr="002B7523" w:rsidRDefault="002B7523" w:rsidP="002B7523">
      <w:pPr>
        <w:ind w:firstLineChars="2000" w:firstLine="4800"/>
        <w:rPr>
          <w:rFonts w:ascii="Times New Roman" w:eastAsia="仿宋" w:hAnsi="Times New Roman" w:cs="Times New Roman" w:hint="eastAsia"/>
          <w:sz w:val="24"/>
        </w:rPr>
      </w:pPr>
      <w:r w:rsidRPr="00C3585D">
        <w:rPr>
          <w:rFonts w:ascii="Times New Roman" w:eastAsia="仿宋" w:hAnsi="Times New Roman" w:cs="Times New Roman"/>
          <w:sz w:val="24"/>
        </w:rPr>
        <w:t>填写日期：</w:t>
      </w:r>
      <w:r w:rsidRPr="00C3585D">
        <w:rPr>
          <w:rFonts w:ascii="Times New Roman" w:eastAsia="仿宋" w:hAnsi="Times New Roman" w:cs="Times New Roman"/>
          <w:sz w:val="24"/>
        </w:rPr>
        <w:t xml:space="preserve">    </w:t>
      </w:r>
      <w:r w:rsidRPr="00C3585D">
        <w:rPr>
          <w:rFonts w:ascii="Times New Roman" w:eastAsia="仿宋" w:hAnsi="Times New Roman" w:cs="Times New Roman"/>
          <w:sz w:val="24"/>
        </w:rPr>
        <w:t>年</w:t>
      </w:r>
      <w:r w:rsidRPr="00C3585D">
        <w:rPr>
          <w:rFonts w:ascii="Times New Roman" w:eastAsia="仿宋" w:hAnsi="Times New Roman" w:cs="Times New Roman"/>
          <w:sz w:val="24"/>
        </w:rPr>
        <w:t xml:space="preserve">    </w:t>
      </w:r>
      <w:r w:rsidRPr="00C3585D">
        <w:rPr>
          <w:rFonts w:ascii="Times New Roman" w:eastAsia="仿宋" w:hAnsi="Times New Roman" w:cs="Times New Roman"/>
          <w:sz w:val="24"/>
        </w:rPr>
        <w:t>月</w:t>
      </w:r>
      <w:r w:rsidRPr="00C3585D">
        <w:rPr>
          <w:rFonts w:ascii="Times New Roman" w:eastAsia="仿宋" w:hAnsi="Times New Roman" w:cs="Times New Roman"/>
          <w:sz w:val="24"/>
        </w:rPr>
        <w:t xml:space="preserve">   </w:t>
      </w:r>
      <w:r w:rsidRPr="00C3585D">
        <w:rPr>
          <w:rFonts w:ascii="Times New Roman" w:eastAsia="仿宋" w:hAnsi="Times New Roman" w:cs="Times New Roman"/>
          <w:sz w:val="24"/>
        </w:rPr>
        <w:t>日</w:t>
      </w:r>
      <w:bookmarkStart w:id="0" w:name="_GoBack"/>
      <w:bookmarkEnd w:id="0"/>
    </w:p>
    <w:sectPr w:rsidR="00073580" w:rsidRPr="002B75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1F050" w14:textId="77777777" w:rsidR="00787512" w:rsidRDefault="00787512" w:rsidP="002B7523">
      <w:r>
        <w:separator/>
      </w:r>
    </w:p>
  </w:endnote>
  <w:endnote w:type="continuationSeparator" w:id="0">
    <w:p w14:paraId="6582CB69" w14:textId="77777777" w:rsidR="00787512" w:rsidRDefault="00787512" w:rsidP="002B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AFB25" w14:textId="77777777" w:rsidR="00787512" w:rsidRDefault="00787512" w:rsidP="002B7523">
      <w:r>
        <w:separator/>
      </w:r>
    </w:p>
  </w:footnote>
  <w:footnote w:type="continuationSeparator" w:id="0">
    <w:p w14:paraId="5065CACE" w14:textId="77777777" w:rsidR="00787512" w:rsidRDefault="00787512" w:rsidP="002B7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5E"/>
    <w:rsid w:val="00073580"/>
    <w:rsid w:val="000A595E"/>
    <w:rsid w:val="001E2DD0"/>
    <w:rsid w:val="001F4439"/>
    <w:rsid w:val="002B7523"/>
    <w:rsid w:val="002D0CCB"/>
    <w:rsid w:val="00787512"/>
    <w:rsid w:val="00A06A23"/>
    <w:rsid w:val="00A20628"/>
    <w:rsid w:val="00B44475"/>
    <w:rsid w:val="00C66D0A"/>
    <w:rsid w:val="00E1038F"/>
    <w:rsid w:val="00EF4E95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458B3"/>
  <w15:chartTrackingRefBased/>
  <w15:docId w15:val="{C592F033-0562-4DD2-94F3-235BF193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75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7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75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mashuai</dc:creator>
  <cp:keywords/>
  <dc:description/>
  <cp:lastModifiedBy>mashuai</cp:lastModifiedBy>
  <cp:revision>2</cp:revision>
  <dcterms:created xsi:type="dcterms:W3CDTF">2019-04-24T06:26:00Z</dcterms:created>
  <dcterms:modified xsi:type="dcterms:W3CDTF">2019-04-24T06:26:00Z</dcterms:modified>
</cp:coreProperties>
</file>